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29108" w14:textId="77777777" w:rsidR="00223EF7" w:rsidRDefault="00223EF7" w:rsidP="00223EF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Утверждено приказом и.о.директора </w:t>
      </w:r>
    </w:p>
    <w:p w14:paraId="0752D4CC" w14:textId="77777777" w:rsidR="00223EF7" w:rsidRDefault="00223EF7" w:rsidP="00223EF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МАОУ «СШ № 7 д.Ивантеево»</w:t>
      </w:r>
    </w:p>
    <w:p w14:paraId="0FBA5760" w14:textId="77777777" w:rsidR="00223EF7" w:rsidRDefault="00223EF7" w:rsidP="00223EF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№22 от 30.01.2024</w:t>
      </w:r>
    </w:p>
    <w:p w14:paraId="53998CBD" w14:textId="77777777" w:rsidR="00EC08C9" w:rsidRPr="00F97C2E" w:rsidRDefault="00EC08C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4B91CE1" w14:textId="77777777" w:rsidR="00EC08C9" w:rsidRPr="00F97C2E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 по охране труда при проведении субботника</w:t>
      </w:r>
    </w:p>
    <w:p w14:paraId="0C95C500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Область применения</w:t>
      </w:r>
    </w:p>
    <w:p w14:paraId="68B33BA2" w14:textId="6AE352E9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Настоящая инструкция устанавливает требования по обеспечению безопасных условий труда при проведении субботника </w:t>
      </w:r>
      <w:r w:rsidR="00F97C2E">
        <w:rPr>
          <w:rFonts w:hAnsi="Times New Roman" w:cs="Times New Roman"/>
          <w:color w:val="000000"/>
          <w:sz w:val="24"/>
          <w:szCs w:val="24"/>
          <w:lang w:val="ru-RU"/>
        </w:rPr>
        <w:t xml:space="preserve"> в МАОУ «СШ № 7 д.Ивантеево» (далее ОУ) и на его территории</w:t>
      </w:r>
    </w:p>
    <w:p w14:paraId="3F039D41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1.2. Настоящая инструкция по охране труда при проведении субботника разработана на основе установленных обязательных требований по охране труда в Российской Федерации, а также:</w:t>
      </w:r>
    </w:p>
    <w:p w14:paraId="08B49391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1) изучения видов работ при проведении субботника;</w:t>
      </w:r>
    </w:p>
    <w:p w14:paraId="128DEA0F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2) результатов специальной оценки условий труда;</w:t>
      </w:r>
    </w:p>
    <w:p w14:paraId="695906C1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3) анализа требований профессионального стандарта;</w:t>
      </w:r>
    </w:p>
    <w:p w14:paraId="17651AFE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4) определения профессиональных рисков и опасностей, характерных при проведении субботника;</w:t>
      </w:r>
    </w:p>
    <w:p w14:paraId="1CC945F0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5) анализа результатов расследования имевшихся несчастных случаев, произошедших при проведении субботника;</w:t>
      </w:r>
    </w:p>
    <w:p w14:paraId="708CBC7C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6) определения безопасных методов и приемов выполнения работ при проведении субботника.</w:t>
      </w:r>
    </w:p>
    <w:p w14:paraId="6227D901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1.3. Выполнение требований настоящей инструкции обязательно для всех работников, выполняющих работы по проведению субботника,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___________ при выполнении ими трудовых обязанностей независимо от их квалификации и стажа работы.</w:t>
      </w:r>
    </w:p>
    <w:p w14:paraId="2DBCF439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Нормативные ссылки</w:t>
      </w:r>
    </w:p>
    <w:p w14:paraId="44F20806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2.1. Инструкция разработана на основании следующих документов и источников:</w:t>
      </w:r>
    </w:p>
    <w:p w14:paraId="142A9571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F97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Трудовой кодекс Российской Федерации </w:t>
      </w: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от 30.12.2001 № 197-ФЗ;</w:t>
      </w:r>
    </w:p>
    <w:p w14:paraId="40B3B990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2.1.2.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по охране труда при погрузочно-разгрузочных работах и размещении грузов</w:t>
      </w: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, утвержденные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приказом Минтруда от 28.10.2020 № 753н;</w:t>
      </w:r>
    </w:p>
    <w:p w14:paraId="49E294EA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по охране труда при работе с инструментом и приспособлениями,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утвержденные приказом Министерства труда и социальной защиты Российской Федерации от 27.11.2020 № 835н;</w:t>
      </w:r>
    </w:p>
    <w:p w14:paraId="1477B96A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 xml:space="preserve">2.1.4. </w:t>
      </w:r>
      <w:r w:rsidRPr="00F97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по охране труда при эксплуатации электроустановок</w:t>
      </w: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, утвержденные приказом Минтруда от 15.12.2020 № 903н;</w:t>
      </w:r>
    </w:p>
    <w:p w14:paraId="5010DA45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 xml:space="preserve">2.1.5. </w:t>
      </w:r>
      <w:r w:rsidRPr="00F97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по охране труда при использовании отдельных видов химических веществ и материалов, при химической чистке, стирке, обеззараживании и дезактивации</w:t>
      </w: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, утвержденные приказом Минтруда от 27.11.2020 № 834н.</w:t>
      </w:r>
    </w:p>
    <w:p w14:paraId="31925CD6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2.1.6. Приказ Минтруда России от 29.10.2021 № 766н Об утверждении Правил обеспечения работников средствами индивидуальной защиты и смывающими средствами.</w:t>
      </w:r>
    </w:p>
    <w:p w14:paraId="57005A6D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Общие требования охраны труда </w:t>
      </w:r>
    </w:p>
    <w:p w14:paraId="4399FBE3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3.1.1. Работнику необходимо выполнять свои обязанности в соответствии с требованиями настоящей инструкции.</w:t>
      </w:r>
    </w:p>
    <w:p w14:paraId="056109B6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3.1.2. К производству работ при проведении субботника допускаются лица старше 18 лет, прошедшие:</w:t>
      </w:r>
    </w:p>
    <w:p w14:paraId="76BE4136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- медицинский осмотр;</w:t>
      </w:r>
    </w:p>
    <w:p w14:paraId="7BD8BA5C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- вводный и первичный инструктаж по охране труда на рабочем месте;</w:t>
      </w:r>
    </w:p>
    <w:p w14:paraId="44726477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- обучение по охране труда, в том числе, обучение и проверку знаний безопасным методам и приемам выполнения работ;</w:t>
      </w:r>
    </w:p>
    <w:p w14:paraId="73850B9C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- обучение правилам электробезопасности, проверку знаний правил электробезопасности в объеме соответствующей группы по электробезопасности;</w:t>
      </w:r>
    </w:p>
    <w:p w14:paraId="521B4C78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- обучение по оказанию первой помощи пострадавшему при несчастных случаях на производстве, микроповреждениях (микротравмах), произошедших при выполнении работ;</w:t>
      </w:r>
    </w:p>
    <w:p w14:paraId="7C51678A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- обучение и проверку знаний по использованию (применению) средств индивидуальной защиты;</w:t>
      </w:r>
    </w:p>
    <w:p w14:paraId="59FE1211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- обучение мерам пожарной безопасности;</w:t>
      </w:r>
    </w:p>
    <w:p w14:paraId="0307F69D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- допущенные в установленном порядке к самостоятельной работе.</w:t>
      </w:r>
    </w:p>
    <w:p w14:paraId="638C8FBE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3.1.3. Работник при выполнении работ должен иметь __________по электробезопасности.</w:t>
      </w:r>
    </w:p>
    <w:p w14:paraId="22735A66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3.1.4. Повторный инструктаж проводится по программе первичного инструктажа один раз в шесть месяцев непосредственным руководителем работ.</w:t>
      </w:r>
    </w:p>
    <w:p w14:paraId="3E5FB486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3.1.5. Внеплановый инструктаж проводится непосредственным руководителем работ при:</w:t>
      </w:r>
    </w:p>
    <w:p w14:paraId="789D5EBB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а) изменениях в эксплуатации оборудования, технологических процессах, использовании сырья и материалов, влияющими на безопасность труда;</w:t>
      </w:r>
    </w:p>
    <w:p w14:paraId="484814E8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б) изменении должностных (функциональных) обязанностей работников, непосредственно связанных с осуществлением производственной деятельности, влияющими на безопасность труда;</w:t>
      </w:r>
    </w:p>
    <w:p w14:paraId="1056F48E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в) изменении нормативных правовых актов, содержащих государственные нормативные требования охраны труда, затрагивающими непосредственно трудовые функции работника, а также изменениями локальных нормативных актов организации, затрагивающими требования охраны труда в организации;</w:t>
      </w:r>
    </w:p>
    <w:p w14:paraId="72F0B11E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г) выявлении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соответственно, представляющих угрозу жизни и здоровью работников;</w:t>
      </w:r>
    </w:p>
    <w:p w14:paraId="16C7BB52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д) требовании должностных лиц федеральной инспекции труда при установлении нарушений требований охраны труда;</w:t>
      </w:r>
    </w:p>
    <w:p w14:paraId="0769F02A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е) произошедших авариях и несчастных случаях на производстве;</w:t>
      </w:r>
    </w:p>
    <w:p w14:paraId="062F37A7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ж) перерыве в работе продолжительностью более 60 календарных дней;</w:t>
      </w:r>
    </w:p>
    <w:p w14:paraId="5C76C494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з) решении работодателя.</w:t>
      </w:r>
    </w:p>
    <w:p w14:paraId="53604379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3.1.6. Целевой инструктаж проводится непосредственным руководителем работ в следующих случаях:</w:t>
      </w:r>
    </w:p>
    <w:p w14:paraId="2F094D67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а) перед проведением работ, выполнение которых допускается только под непрерывным контролем работодателя, работ повышенной опасности, в том числе работ, на производство которых в соответствии с нормативными правовыми актами требуется оформление наряда-допуска и других распорядительных документов на производство работ;</w:t>
      </w:r>
    </w:p>
    <w:p w14:paraId="12EB3719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б) перед выполнением работ на объектах повышенной опасности, а также непосредственно на проезжей части автомобильных дорог или железнодорожных путях, связанных с прямыми обязанностями работника, на которых требуется соблюдение дополнительных требований охраны труда;</w:t>
      </w:r>
    </w:p>
    <w:p w14:paraId="64AD62EB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в) перед выполнением работ, не относящихся к основному технологическому процессу и не предусмотренных должностными (производственными) инструкциями, в том числе вне цеха, участка, погрузочно-разгрузочных работ, работ по уборке территорий, работ на проезжей части дорог и на железнодорожных путях;</w:t>
      </w:r>
    </w:p>
    <w:p w14:paraId="6AB8AAFC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г) перед выполнением работ по ликвидации последствий чрезвычайных ситуаций;</w:t>
      </w:r>
    </w:p>
    <w:p w14:paraId="498468AD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д) в иных случаях, установленных работодателем.</w:t>
      </w:r>
    </w:p>
    <w:p w14:paraId="77B09A99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3.1.7. Работник, не прошедший своевременно инструктажи, обучение и проверку знаний требований охраны труда, к самостоятельной работе не допускается.</w:t>
      </w:r>
    </w:p>
    <w:p w14:paraId="4D27D30C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3.1.8. Работнику запрещается пользоваться инструментом, приспособлениями и оборудованием, безопасному обращению с которым он не обучен.</w:t>
      </w:r>
    </w:p>
    <w:p w14:paraId="0BD849C1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3.1.9. Для предупреждения возможности возникновения пожара работник должен соблюдать требования пожарной безопасности сам и не допускать нарушения этих требований другими работниками; курить разрешается только в специально отведенных для этого местах.</w:t>
      </w:r>
    </w:p>
    <w:p w14:paraId="03923527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3.1.10. Работник, допустивший нарушение или невыполнение требований инструкции по охране труда, рассматривается как нарушитель производственной дисциплины и может быть привлечен к дисциплинарной ответственности, а в зависимости от последствий – 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порядке.</w:t>
      </w:r>
    </w:p>
    <w:p w14:paraId="1B0DC9F3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Соблюдение Правил внутреннего распорядка.</w:t>
      </w:r>
    </w:p>
    <w:p w14:paraId="7B092C44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3.2.1. При проведении субботника работник обязан соблюдать действующие на предприятии Правила внутреннего трудового распорядка и графики работы, которыми предусматриваются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 w14:paraId="29F4275D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Требования по выполнению режимов труда и отдыха работника, занятого при проведении субботника.</w:t>
      </w:r>
    </w:p>
    <w:p w14:paraId="1696DB9A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3.3.1. При проведении субботника работник обязан соблюдать режимы труда и отдыха.</w:t>
      </w:r>
    </w:p>
    <w:p w14:paraId="34735AFE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3.3.2. Продолжительность ежедневной работы, перерывов для отдыха и приема пищи определяется ________________________________________________________________________________________________________________________.</w:t>
      </w:r>
    </w:p>
    <w:p w14:paraId="48769704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3.3.3. Время начала и окончания смены, время и место для отдыха и 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 по графикам сменности распоряжениями руководителей подразделений.</w:t>
      </w:r>
    </w:p>
    <w:p w14:paraId="088C5F01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3.3.4. При проведении субботника работник должен выходить на работу своевременно, отдохнувшим, подготовленным к работе.</w:t>
      </w:r>
    </w:p>
    <w:p w14:paraId="0C256815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опасностей.</w:t>
      </w:r>
    </w:p>
    <w:p w14:paraId="1216A262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3.4.1. На работника при проведении субботника могут воздействовать опасные и вредные производственные факторы:</w:t>
      </w:r>
    </w:p>
    <w:p w14:paraId="09603849" w14:textId="77777777" w:rsidR="00EC08C9" w:rsidRPr="00F97C2E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повышенное значение напряжения в электрической цепи, замыкание которой может произойти через тело человека;</w:t>
      </w:r>
    </w:p>
    <w:p w14:paraId="4B5C0237" w14:textId="77777777" w:rsidR="00EC08C9" w:rsidRPr="00F97C2E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повышенная или пониженная температура воздуха рабочей зоны, поверхностей технологического оборудования;</w:t>
      </w:r>
    </w:p>
    <w:p w14:paraId="23CDCC94" w14:textId="77777777" w:rsidR="00EC08C9" w:rsidRPr="00F97C2E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аварийные конструкции зданий и помещений;</w:t>
      </w:r>
    </w:p>
    <w:p w14:paraId="292E0004" w14:textId="77777777" w:rsidR="00EC08C9" w:rsidRPr="00F97C2E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электромагнитные поля вблизи действующих линий электропередач;</w:t>
      </w:r>
    </w:p>
    <w:p w14:paraId="64C36069" w14:textId="77777777" w:rsidR="00EC08C9" w:rsidRPr="00F97C2E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движущиеся машины и механизмы, подвижные части технологического оборудования;</w:t>
      </w:r>
    </w:p>
    <w:p w14:paraId="36567682" w14:textId="77777777" w:rsidR="00EC08C9" w:rsidRPr="00F97C2E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повышенные уровни шума и вибрации;</w:t>
      </w:r>
    </w:p>
    <w:p w14:paraId="2E0D3551" w14:textId="77777777" w:rsidR="00EC08C9" w:rsidRPr="00F97C2E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повышенная или пониженная влажность воздуха;</w:t>
      </w:r>
    </w:p>
    <w:p w14:paraId="4BC320F8" w14:textId="77777777" w:rsidR="00EC08C9" w:rsidRPr="00F97C2E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повышенная или пониженная подвижность воздуха;</w:t>
      </w:r>
    </w:p>
    <w:p w14:paraId="17D49AF2" w14:textId="77777777" w:rsidR="00EC08C9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повышенный уровень статического электричества;</w:t>
      </w:r>
    </w:p>
    <w:p w14:paraId="5248E904" w14:textId="77777777" w:rsidR="00EC08C9" w:rsidRPr="00F97C2E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падающие и отлетающие предметы, инструмент, обрабатываемый материал, части технологического оборудования;</w:t>
      </w:r>
    </w:p>
    <w:p w14:paraId="522013A5" w14:textId="77777777" w:rsidR="00EC08C9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недостаточная освещенность рабочей зоны;</w:t>
      </w:r>
    </w:p>
    <w:p w14:paraId="339E8EF0" w14:textId="77777777" w:rsidR="00EC08C9" w:rsidRPr="00F97C2E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повышенная запыленность воздуха рабочей зоны.</w:t>
      </w:r>
    </w:p>
    <w:p w14:paraId="64DE598A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3.4.2. В качестве опасностей в соответствии с перечнем профессиональных рисков и опасностей __________», представляющих угрозу жизни и здоровью работников, при проведении субботника могут возникнуть следующие риски:</w:t>
      </w:r>
    </w:p>
    <w:p w14:paraId="411DE07E" w14:textId="77777777" w:rsidR="00EC08C9" w:rsidRPr="00F97C2E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полам;</w:t>
      </w:r>
    </w:p>
    <w:p w14:paraId="323A280D" w14:textId="77777777" w:rsidR="00EC08C9" w:rsidRPr="00F97C2E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опасность падения из-за внезапного появления на пути следования большого перепада высот;</w:t>
      </w:r>
    </w:p>
    <w:p w14:paraId="7C1F523C" w14:textId="77777777" w:rsidR="00EC08C9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удара;</w:t>
      </w:r>
    </w:p>
    <w:p w14:paraId="58A2CDFE" w14:textId="77777777" w:rsidR="00EC08C9" w:rsidRPr="00F97C2E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опасность быть уколотым или проткнутым в результате воздействия движущихся колющих частей;</w:t>
      </w:r>
    </w:p>
    <w:p w14:paraId="78C56F66" w14:textId="77777777" w:rsidR="00EC08C9" w:rsidRPr="00F97C2E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опасность получения ожога частей тела при контакте с химическими веществами;</w:t>
      </w:r>
    </w:p>
    <w:p w14:paraId="494F8BFF" w14:textId="77777777" w:rsidR="00EC08C9" w:rsidRPr="00F97C2E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опасность натыкания на неподвижную колющую поверхность (острие).</w:t>
      </w:r>
    </w:p>
    <w:p w14:paraId="0BBA9DDE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</w:t>
      </w:r>
    </w:p>
    <w:p w14:paraId="1146F42A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3.5.1. При выполнении работ работник обеспечивается СИЗ и смывающими средствами в соответствии с _________________________________________________________________________, утвержденными приказом директора от _________________</w:t>
      </w:r>
    </w:p>
    <w:p w14:paraId="6A11B0AB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3.5.2. 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подтверждение соответствия в установленном законодательством Российской Федерации порядке.</w:t>
      </w:r>
    </w:p>
    <w:p w14:paraId="43B37FEA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3.5.3. Средства индивидуальной защиты, на которые не имеется технической документации, к применению не допускаются.</w:t>
      </w:r>
    </w:p>
    <w:p w14:paraId="583F0E25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3.5.4. Личную одежду и спецодежду необходимо хранить отдельно в шкафчиках и гардеробной. Уносить спецодежду за пределы предприятия запрещается.</w:t>
      </w:r>
    </w:p>
    <w:p w14:paraId="060E8EFE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3.6. Порядок уведомления администрации о случаях травмирования работника и неисправности оборудования, приспособлений и инструмента.</w:t>
      </w:r>
    </w:p>
    <w:p w14:paraId="779048D0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3.6.1. При возникновении несчастного случая, микротравмы пострадавший должен постараться привлечь внимание кого-либо из работников к произошедшему событию, при возможности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сообщить о произошедшем непосредственному руководителю (для сообщения используют телефон 71-16)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любым доступным для этого способом и обратиться в здравпункт (при наличии).</w:t>
      </w:r>
    </w:p>
    <w:p w14:paraId="754649A6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3.6.2. При проведении субботника работник должен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микротравме, происшедших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24844956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3.6.3. При обнаружении в зоне работы несоответствий требованиям охраны труда (неисправность оборудования, приспособлений и инструмента, неогороженный проем, траншея, открытый колодец, отсутствие или неисправность ограждения опасной зоны, оголенные провода и т. д.) немедленно сообщить об этом непосредственному руководителю работ.</w:t>
      </w:r>
    </w:p>
    <w:p w14:paraId="01FE2E9B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3.7. Правила личной гигиены, которые должен знать и соблюдать работник при выполнении работы.</w:t>
      </w:r>
    </w:p>
    <w:p w14:paraId="0F4E92EE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3.7.1. Для сохранения здоровья работник должен соблюдать личную гигиену. Необходимо проходить в установленные сроки медицинские осмотры и обследования.</w:t>
      </w:r>
    </w:p>
    <w:p w14:paraId="546764CB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3.7.2.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 w14:paraId="1D92904C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3.7.3. Перед приемом пищи обязательно мыть руки теплой водой с мылом.</w:t>
      </w:r>
    </w:p>
    <w:p w14:paraId="1AB67134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3.7.4. Для питья употреблять воду из диспенсеров, чайников.</w:t>
      </w:r>
    </w:p>
    <w:p w14:paraId="64219734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3.7.5. Курить и принимать пищу разрешается только в специально отведенных для этой цели местах.</w:t>
      </w:r>
    </w:p>
    <w:p w14:paraId="77B29262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Требования охраны труда перед началом работы </w:t>
      </w:r>
    </w:p>
    <w:p w14:paraId="18A6BA68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 Порядок подготовки рабочего места.</w:t>
      </w:r>
    </w:p>
    <w:p w14:paraId="4F49E48C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4.1.1. Получить задание и пройти целевой инструктаж по охране труда у непосредственного руководителя работ.</w:t>
      </w:r>
    </w:p>
    <w:p w14:paraId="60D1B49C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4.1.2. Привести в порядок и надеть специальную одежду, другие средства индивидуальной защиты.</w:t>
      </w:r>
    </w:p>
    <w:p w14:paraId="680AB822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4.1.3. Получить инструмент и инвентарь, осмотреть рабочую зону (место работы), убедиться в возможности безопасного выполнения работ.</w:t>
      </w:r>
    </w:p>
    <w:p w14:paraId="7E46ED07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Порядок проверки исходных материалов (заготовки, полуфабрикаты).</w:t>
      </w:r>
    </w:p>
    <w:p w14:paraId="02002F57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4.2.1. Перед началом работы работник обязан проверить исправность и комплектность исходных материалов (заготовок, полуфабрикатов).</w:t>
      </w:r>
    </w:p>
    <w:p w14:paraId="5C24D194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Порядок осмотра средств индивидуальной защиты до использования.</w:t>
      </w:r>
    </w:p>
    <w:p w14:paraId="0B8904B8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4.3.1. Перед началом работы работник обязан надеть положенные спецодежду, спецобувь и средства индивидуальной защиты, предварительно проведя их осмотр, оценку исправности, комплектности и пригодности СИЗ.</w:t>
      </w:r>
    </w:p>
    <w:p w14:paraId="2286CB2E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4.3.2. При выявлении несоответствий проинформировать непосредственного руководителя о потере целостности выданных СИЗ, загрязнении, их порче, выходе из строя (неисправности), утрате или пропаже.</w:t>
      </w:r>
    </w:p>
    <w:p w14:paraId="282D705D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14:paraId="723C72A7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4.4.1. Перед началом проведения работ по уборке производственных помещений или территории работник должен:</w:t>
      </w:r>
    </w:p>
    <w:p w14:paraId="14076CD4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4.4.1.1. Получить задание от руководителя.</w:t>
      </w:r>
    </w:p>
    <w:p w14:paraId="7BE6B3BD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4.4.1.2. Если для работника(ов) выполнение уборки является разовой работой, то непосредственный руководитель должен провести для него целевой инструктаж по охране труда с регистрацией в журнале регистрации инструктажей на рабочем месте.</w:t>
      </w:r>
    </w:p>
    <w:p w14:paraId="5C8A58BD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4.4.1.3. Надеть необходимые для данной выполняемой работы СИЗ При отсутствии СИЗ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работник должен получить их до начала выполнения работ.</w:t>
      </w:r>
    </w:p>
    <w:p w14:paraId="427B26E6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4.4.1.4. При уборке производственных помещений или территории применение перчаток х/б, перчаток с полимерным покрытием или рукавиц обязательно.</w:t>
      </w:r>
    </w:p>
    <w:p w14:paraId="09901009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4.4.1.5. При уборке колющих и режущих предметов (проволока, ветки деревьев, обрезь металла и т. п.) работник должен дополнительно применять защитные очки.</w:t>
      </w:r>
    </w:p>
    <w:p w14:paraId="76C3F1DF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4.4.1.6. При выполнении работы в местах возможного попадания в глаза пыли или мелких частиц мусора обязательно применение защитных очков.</w:t>
      </w:r>
    </w:p>
    <w:p w14:paraId="5622F896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4.4.1.7. Побелка известью, работа с агрессивными жидкостями или химическими веществами должна выполняться с использованием защитных очков и резиновых перчаток (перчаток с полимерным покрытием).</w:t>
      </w:r>
    </w:p>
    <w:p w14:paraId="16A78702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4.4.1.8. Работы по уборке пыли должны выполняться с применением респираторов.</w:t>
      </w:r>
    </w:p>
    <w:p w14:paraId="33F31C83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4.4.1.9. Получить инструмент и инвентарь, проверить его исправность. Черенок на применяемом инструменте (лопате, граблях, метле и т. д.) должен быть гладким, прочным, не должен иметь трещин и заусенцев. Черенок должен быть прочно насажен на инструмент и надежно закреплен. Неисправный инструмент необходимо заменить.</w:t>
      </w:r>
    </w:p>
    <w:p w14:paraId="10999DB1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4.4.1.10. Осмотреть место работы, убедиться в возможности безопасного выполнения работ. При обнаружении в зоне работы несоответствий требованиям охраны труда (неогороженный проем, траншея, открытый колодец, отсутствие или неисправность ограждения опасной зоны, оголенные провода и т. д.) немедленно сообщить об этом непосредственному руководителю работ. В этом случае руководитель должен организовать выполнение необходимых мероприятий по устранению выявленных несоответствий или ограждению опасных зон.</w:t>
      </w:r>
    </w:p>
    <w:p w14:paraId="70434971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4.4.1.11. До выполнения мероприятий по обеспечению безопасности к выполнению работ по уборке не приступать.</w:t>
      </w:r>
    </w:p>
    <w:p w14:paraId="60657274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4.5. Работник не должен приступать к работе, если условия труда не соответствуют требованиям по охране труда или другим требованиям, регламентирующим безопасное производство работ, а также без получения целевого инструктажа по охране труда при выполнении работ повышенной опасности, несвойственных профессии работника разовых работ, работ по устранению последствий инцидентов и аварий, стихийных бедствий и при проведении массовых мероприятий.</w:t>
      </w:r>
    </w:p>
    <w:p w14:paraId="2EE4B677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Требования охраны труда во время работы </w:t>
      </w:r>
    </w:p>
    <w:p w14:paraId="1738C368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</w:p>
    <w:p w14:paraId="77AD2DE4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5.1.1. При выполнении работ по уборке территории не должны создаваться помехи движению транспорта. При этом запрещается стоять впереди или сзади буксующего транспортного средства.</w:t>
      </w:r>
    </w:p>
    <w:p w14:paraId="49C67E1C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5.1.2. При обнаружении оборванного и лежащего на земле электропровода действующей линии электропередачи необходимо немедленно известить об этом руководителя работ. Работник, обнаруживший оборванный и лежащий на земле электропровод действующей линии электропередачи, должен находиться на месте до прибытия руководителя работ.</w:t>
      </w:r>
    </w:p>
    <w:p w14:paraId="5EE0E2CB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Запрещается приближаться на расстояние менее 8 м к лежащим на земле проводам линии электропередачи.</w:t>
      </w:r>
    </w:p>
    <w:p w14:paraId="746971CA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5.1.3. Уборку проезжей части улиц, проездов или площадей работник должен производить, стоя лицом к встречному транспорту, следя за световыми и звуковыми сигналами и движением машин.</w:t>
      </w:r>
    </w:p>
    <w:p w14:paraId="0C3F4FBE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Работники, занятые на уборке, должны надевать поверх одежды сигнальные жилеты со световозвращающими элементами (полосами).</w:t>
      </w:r>
    </w:p>
    <w:p w14:paraId="73E2DB27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5.1.4. При уборке мусора, отходов, осколков стекла (далее – мусор) необходимо пользоваться средствами индивидуальной защиты рук.</w:t>
      </w:r>
    </w:p>
    <w:p w14:paraId="60FE4AAC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5.1.5. Запрещается:</w:t>
      </w:r>
    </w:p>
    <w:p w14:paraId="16838AB8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1) прикасаться руками или уборочным инвентарем к токоведущим частям установленного на территории оборудования;</w:t>
      </w:r>
    </w:p>
    <w:p w14:paraId="4F6D6D57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2) приближаться к лежащему на земле электропроводу на расстояние менее 8 м.</w:t>
      </w:r>
    </w:p>
    <w:p w14:paraId="34087ACC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5.1.6. Во время работы (скалывание льда, сгребание снега, погрузка снега вручную) зоны производства работ должны быть ограждены сигнальными ограждениями.</w:t>
      </w:r>
    </w:p>
    <w:p w14:paraId="445BB5EE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5.1.7. При поливке территории необходимо принимать меры, исключающие попадание воды на электрооборудование и электропровода.</w:t>
      </w:r>
    </w:p>
    <w:p w14:paraId="0D5F52CA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5.1.8. При эксплуатации самоходных и прицепных уборочных машин (далее – машины) необходимо соблюдать следующие требования:</w:t>
      </w:r>
    </w:p>
    <w:p w14:paraId="1CF7D55E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1) на облицовке машин, прицепных механизмах и других внешних элементах машины не должно быть острых и рваных кромок, трещин, оторванных листов обшивки и других дефектов, которые могут стать причиной травмирования обслуживающего персонала;</w:t>
      </w:r>
    </w:p>
    <w:p w14:paraId="6AC143A6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2) при ремонте машин на линии должен быть выставлен знак аварийной остановки.</w:t>
      </w:r>
    </w:p>
    <w:p w14:paraId="134D229B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5.1.9. Запрещается:</w:t>
      </w:r>
    </w:p>
    <w:p w14:paraId="11354BFC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1) выпускать на линию машины с неисправными или неотрегулированными прицепными механизмами и спецоборудованием;</w:t>
      </w:r>
    </w:p>
    <w:p w14:paraId="44B0B473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2) перевозить людей на подножках, крыльях и других частях машин;</w:t>
      </w:r>
    </w:p>
    <w:p w14:paraId="4A077891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3) производить регулировку, смазку, крепежные и другие работы при работающем двигателе машины;</w:t>
      </w:r>
    </w:p>
    <w:p w14:paraId="1BA935E2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4) оставлять без присмотра машину с работающим двигателем;</w:t>
      </w:r>
    </w:p>
    <w:p w14:paraId="4584E576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5) оставлять ключ в замке зажигания транспортного средства при выходе из кабины водителя транспортного средства.</w:t>
      </w:r>
    </w:p>
    <w:p w14:paraId="1663A8DA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5.1.10. Очищать щетки, транспортер и другие механизмы подметально-уборочных машин от случайно попавших предметов необходимо с применением средств индивидуальной защиты рук.</w:t>
      </w:r>
    </w:p>
    <w:p w14:paraId="08516387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5.1.11. Перед загрузкой материалов в разбрасыватель инертных и химических материалов диск и подающие механизмы должны быть очищены от смерзшегося песка, камней и других предметов.</w:t>
      </w:r>
    </w:p>
    <w:p w14:paraId="3563EB97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5.1.12. Запрещается:</w:t>
      </w:r>
    </w:p>
    <w:p w14:paraId="5551C683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1) проталкивать разбрасываемый материал ломом или лопатой, разбивать смерзшиеся комья при работающих механизмах разбрасывателя инертных и химических материалов;</w:t>
      </w:r>
    </w:p>
    <w:p w14:paraId="3D397472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2) производить работы в непосредственной близости от вращающегося разбрасывающего диска;</w:t>
      </w:r>
    </w:p>
    <w:p w14:paraId="6034FF9F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3) находиться работникам либо посторонним лицам в кузове работающего разбрасывателя.</w:t>
      </w:r>
    </w:p>
    <w:p w14:paraId="6C3F582B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5.1.13. При передвижении по территории работник не должен размахивать полученным инструментом и инвентарем, создавая опасность для находящихся вблизи работников. При выполнении работ работник должен следить за тем, чтобы другие работники не подходили в зону, где они могут быть травмированы применяемым инструментом, инвентарем, перемещаемым грузом и т. п.</w:t>
      </w:r>
    </w:p>
    <w:p w14:paraId="5526488E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5.1.14. Уборку пешеходных дорожек, тротуаров производить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по мере возможности, передвигаясь навстречу пешеходам, не мешая их передвижению.</w:t>
      </w:r>
    </w:p>
    <w:p w14:paraId="38BA4ED2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5.1.15. При выполнении уборки на проезжей части или обочине автодороги необходимо выполнить следующие мероприятия:</w:t>
      </w:r>
    </w:p>
    <w:p w14:paraId="5E6EA2F5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5.1.15.1. Все работники должны быть одеты в специальную сигнальную одежду повышенной видимости в соответствии с типовыми нормами бесплатной выдачи сертифицированной специальной сигнальной одежды повышенной видимости работникам всех отраслей экономики (например, сигнальный жилет со светоотражающими полосами).</w:t>
      </w:r>
    </w:p>
    <w:p w14:paraId="556E7495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5.1.15.2. За 15 метров до начала места производства работ с обеих сторон дороги должны быть выставлены предписывающие правилами дорожного движения знаки «Объезд препятствия справа» или «Объезд препятствия слева». Объезд разрешается только со стороны, указанной стрелкой.</w:t>
      </w:r>
    </w:p>
    <w:p w14:paraId="097B6155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5.1.15.3. За знаком должен стоять работник, обеспеченный красным флажком, который при необходимости проезда автотранспортного средств в месте производства работ должен остановить его, предупредить всех работников о предстоящем проезде автотранспортного средства, убедиться, что все работники видят автотранспортное средство и вышли в безопасную зону, а затем разрешать проезд.</w:t>
      </w:r>
    </w:p>
    <w:p w14:paraId="5D51AE41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5.1.15.4. Остановка автотранспортного средства обеспечивается подъемом руки с флажком вверх. Вытянутая в сторону рука разрешает движение автотранспортного средства в соответствующем направлении.</w:t>
      </w:r>
    </w:p>
    <w:p w14:paraId="2196CC2E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5.1.16. Запрещается находиться в кузове автомобиля во время движения и погрузки мусора.</w:t>
      </w:r>
    </w:p>
    <w:p w14:paraId="3123CF03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5.1.17. При погрузке веток, мусора и т. д. в кузов автомобиля запрещается трамбовать их прыжками, весом собственного тела.</w:t>
      </w:r>
    </w:p>
    <w:p w14:paraId="45C978D0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5.1.18. Запрещается во время движения автомобиля бросать мусор в кузов.</w:t>
      </w:r>
    </w:p>
    <w:p w14:paraId="5D2C8B6B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5.1.19. При погрузке мусора на автомобили или при складировании его в отведенное место всем работникам следует располагаться с наветренной стороны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во избежание попадания пыли или мелких частиц в глаза.</w:t>
      </w:r>
    </w:p>
    <w:p w14:paraId="10ED6922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5.1.20. Запрещается уплотнять мусор руками.</w:t>
      </w:r>
    </w:p>
    <w:p w14:paraId="7EE6E7FB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5.1.21. Уборку боя стекла производить с помощью лопаты (совка) и метлы (щетки).</w:t>
      </w:r>
    </w:p>
    <w:p w14:paraId="7B5E95F2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5.1.22. Не разрешается сметать мусор и отходы в люки, проемы, каналы и колодцы.</w:t>
      </w:r>
    </w:p>
    <w:p w14:paraId="76AB583A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5.1.23. При уборке вблизи штабелей складированного груза необходимо убедиться в их устойчивости.</w:t>
      </w:r>
    </w:p>
    <w:p w14:paraId="266497E4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5.1.24. Запрещается прикасаться руками и инструментом к открытым и неогражденным токоведущим частям оборудования, движущимся частям механизмов, подвижным контактам (ножам) рубильника, а также к оголенным и с поврежденной изоляцией проводам.</w:t>
      </w:r>
    </w:p>
    <w:p w14:paraId="7C23D22D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5.1.25. Запрещается инструментом прикасаться к розеткам, электрическим проводам или кабелям, чтобы не повредить их.</w:t>
      </w:r>
    </w:p>
    <w:p w14:paraId="05430C13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5.1.26. Запрещается находиться на расстоянии менее 2 метров от перепадов по высоте 1,8 метра и более (траншеи, незакрытые проемы или колодцы, площадки на высоте) в следующих случаях:</w:t>
      </w:r>
    </w:p>
    <w:p w14:paraId="7832F4F7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при отсутствии или неисправности защитного ограждения;</w:t>
      </w:r>
    </w:p>
    <w:p w14:paraId="55EC8D2F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– при неприменении предохранительного пояса и страховочного каната.</w:t>
      </w:r>
    </w:p>
    <w:p w14:paraId="6EF11BD0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5.1.27. При погрузке мусора в кузов автомобиля при помощи фронтального погрузчика или манипулятора работники должны находиться на безопасном расстоянии от места погрузочных работ.</w:t>
      </w:r>
    </w:p>
    <w:p w14:paraId="32C4EF4D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5.1.28. При переносе мусора при помощи носилок работники должны соизмерять вес поднимаемого и перемещаемого груза со своими возможностями. Перегрузка носилок не допускается.</w:t>
      </w:r>
    </w:p>
    <w:p w14:paraId="481D36D0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5.1.29. Допускается перемещать грузы вручную для мужчин на расстояние не более 25 м при максимальной массе груза до 50 кг, для женщин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– не более 10 кг до двух раз в час.</w:t>
      </w:r>
    </w:p>
    <w:p w14:paraId="23CC9B3D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5.1.30. Запрещается оставлять инструмент и инвентарь на тротуарах или на проезжей части. Запрещается оставлять грабли в горизонтальном положении, зубьями вверх.</w:t>
      </w:r>
    </w:p>
    <w:p w14:paraId="7B6C262F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5.1.31. При обнаружении посторонних, вызывающих подозрение пластиковых пакетов, коробок, емкостей и др. с неизвестным содержанием немедленно оповестить об этом непосредственного руководителя работ.</w:t>
      </w:r>
    </w:p>
    <w:p w14:paraId="7F01CDA9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5.1.32. Не допускается разведение костров, сжигание бытовых отходов (мусора), а также выжигание огнем сухой травы (сухостоя).</w:t>
      </w:r>
    </w:p>
    <w:p w14:paraId="033BBE84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5.1.33. При появлении опасности, которая может привести к аварии или несчастному случаю, необходимо прекратить работу и сообщить об этом непосредственному руководителю работ.</w:t>
      </w:r>
    </w:p>
    <w:p w14:paraId="260873A5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 Требования безопасного обращения с исходными материалами (сырье, заготовки, полуфабрикаты).</w:t>
      </w:r>
    </w:p>
    <w:p w14:paraId="2D49426F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5.2.1. Работник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технологических (рабочих) операций быть внимательным, проявлять осторожность.</w:t>
      </w:r>
    </w:p>
    <w:p w14:paraId="6E865D5C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5.3. Указания по безопасному содержанию рабочего места.</w:t>
      </w:r>
    </w:p>
    <w:p w14:paraId="33B885BD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5.3.1. При проведении субботника работник должен поддерживать чистоту и порядок на рабочем месте.</w:t>
      </w:r>
    </w:p>
    <w:p w14:paraId="48EF6C1E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5.3.2. Отходы следует удалять после полной остановки электроинструмента с помощью уборочных средств, исключающих травмирование работников.</w:t>
      </w:r>
    </w:p>
    <w:p w14:paraId="2413872D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5.3.3. Содержать в порядке и чистоте рабочее место, не допускать загромождения деталями, материалами, инструментом, приспособлениями, прочими предметами.</w:t>
      </w:r>
    </w:p>
    <w:p w14:paraId="1C359FBE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5.4. Действия, направленные на предотвращение аварийных ситуаций.</w:t>
      </w:r>
    </w:p>
    <w:p w14:paraId="503E000F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5.4.1.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</w:t>
      </w:r>
    </w:p>
    <w:p w14:paraId="75951696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5.4.2. Если в процессе работы работнику станет непонятно, как выполнить порученную работу, или в случае отсутствия необходимых приспособлений для выполнения порученной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он обязан обратиться к своему непосредственному руководителю. По окончании выполнения задания работник обязан доложить об этом своему непосредственному руководителю.</w:t>
      </w:r>
    </w:p>
    <w:p w14:paraId="73908235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5.5. Требования, предъявляемые к правильному использованию (применению) средств индивидуальной защиты работников.</w:t>
      </w:r>
    </w:p>
    <w:p w14:paraId="09E02611" w14:textId="77777777" w:rsidR="00EC08C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5.5.1. Работник обязан:</w:t>
      </w:r>
    </w:p>
    <w:p w14:paraId="7721028F" w14:textId="77777777" w:rsidR="00EC08C9" w:rsidRPr="00F97C2E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эксплуатировать (использовать) по назначению выданные ему СИЗ;</w:t>
      </w:r>
    </w:p>
    <w:p w14:paraId="486C247B" w14:textId="77777777" w:rsidR="00EC08C9" w:rsidRPr="00F97C2E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эксплуатации (использования) СИЗ;</w:t>
      </w:r>
    </w:p>
    <w:p w14:paraId="77C05853" w14:textId="77777777" w:rsidR="00EC08C9" w:rsidRPr="00F97C2E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проводить перед началом работы осмотр, оценку исправности, комплектности и пригодности СИЗ, информировать работодателя о потере целостности выданных СИЗ, загрязнении, их порче, выходе из строя (неисправности), утрате или пропаже;</w:t>
      </w:r>
    </w:p>
    <w:p w14:paraId="29095998" w14:textId="77777777" w:rsidR="00EC08C9" w:rsidRPr="00F97C2E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информировать работодателя об изменившихся антропометрических данных;</w:t>
      </w:r>
    </w:p>
    <w:p w14:paraId="66BEF65B" w14:textId="77777777" w:rsidR="00EC08C9" w:rsidRPr="00F97C2E" w:rsidRDefault="0000000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 xml:space="preserve">вернуть работодателю утратившие до окончания нормативного срока эксплуатации или срока годности целостность или испорченные СИЗ; вернуть </w:t>
      </w: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работодателю СИЗ по истечении нормативного срока эксплуатации или срока годности, а также в случае увольнения работника.</w:t>
      </w:r>
    </w:p>
    <w:p w14:paraId="46FDEE9B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Требования охраны труда в аварийных ситуациях </w:t>
      </w:r>
    </w:p>
    <w:p w14:paraId="16B77937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 Перечень основных возможных аварий и аварийных ситуаций и причины, их вызывающие.</w:t>
      </w:r>
    </w:p>
    <w:p w14:paraId="17B202B5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6.1.1. При проведении субботника возможно возникновение следующих аварийных ситуаций:</w:t>
      </w:r>
    </w:p>
    <w:p w14:paraId="231E976C" w14:textId="77777777" w:rsidR="00EC08C9" w:rsidRPr="00F97C2E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повреждения и дефекты в конструкции зданий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по причине физического износа, истечения срока эксплуатации;</w:t>
      </w:r>
    </w:p>
    <w:p w14:paraId="67A3D084" w14:textId="77777777" w:rsidR="00EC08C9" w:rsidRPr="00F97C2E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технические проблемы с оборудованием по причине высокого износа оборудования;</w:t>
      </w:r>
    </w:p>
    <w:p w14:paraId="12834055" w14:textId="77777777" w:rsidR="00EC08C9" w:rsidRPr="00F97C2E" w:rsidRDefault="0000000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возникновение очагов пожара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по причине нарушения требований пожарной безопасности.</w:t>
      </w:r>
    </w:p>
    <w:p w14:paraId="5047B154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6.2. Процесс извещения руководителя работ о ситуации, угрожающей жизни и здоровью людей, и о каждом произошедшем несчастном случаи.</w:t>
      </w:r>
    </w:p>
    <w:p w14:paraId="696AC30C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6.2.1. В случае обнаружения какой-либо неисправности, нарушающей нормальный режим работы, ее необходимо остановить. Обо всех замеченных недостатках непосредственного руководителя поставить в известность по номеру телефона ______</w:t>
      </w:r>
    </w:p>
    <w:p w14:paraId="3FC993E7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6.2.2. При несчастном случае необходимо освободить пострадавшего от травмирующего фактора, соблюдая собственную безопасность, оказать ему первую помощь, при необходимости вызвать бригаду скорой помощи по телефону 103, сообщить о происшествии руководству и по возможности сохранить без изменений обстановку на рабочем месте, если это не приведет к аварии и/или травмированию других людей.</w:t>
      </w:r>
    </w:p>
    <w:p w14:paraId="333BD804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6.3. Действия работников при возникновении аварий и аварийных ситуаций.</w:t>
      </w:r>
    </w:p>
    <w:p w14:paraId="19DAD5CA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6.3.1. При возникновении поломки оборудования, угрожающей аварией на рабочем месте, прекратить его эксплуатацию, а также подачу к нему электроэнергии, газа, воды, сырья, продукта и т. п.,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доложить о принятых мерах непосредственному руководителю (лицу, ответственному за безопасную эксплуатацию оборудования) и действовать в соответствии с полученными указаниями.</w:t>
      </w:r>
    </w:p>
    <w:p w14:paraId="7B487308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6.3.2. В аварийной обстановке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оповестить об опасности окружающих людей, доложить непосредственному руководителю о случившемся и действовать в соответствии с планом ликвидации аварий.</w:t>
      </w:r>
    </w:p>
    <w:p w14:paraId="2571F324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6.3.3. В случае возгорания следует отключить электроэнергию, вызвать пожарную охрану, сообщить о случившемся руководству предприятия, принять меры к тушению пожара.</w:t>
      </w:r>
    </w:p>
    <w:p w14:paraId="1F898206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6.4. Действия по оказанию первой помощи пострадавшим при травмировании, отравлении и других повреждениях здоровья.</w:t>
      </w:r>
    </w:p>
    <w:p w14:paraId="794DE0C4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6.4.1.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</w:t>
      </w:r>
    </w:p>
    <w:p w14:paraId="3BB4AF12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6.4.2. Оказывая помощь пострадавшему при переломах костей, ушибах, растяжениях, надо обеспечить неподвижность поврежденной части тела с помощью наложения тугой повязки (шины), приложить холод. При открытых переломах необходимо сначала наложить повязку и только затем – шину.</w:t>
      </w:r>
    </w:p>
    <w:p w14:paraId="1DAD26B9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6.4.3. При наличии ран необходимо наложить повязку, при артериальном кровотечении – наложить жгут.</w:t>
      </w:r>
    </w:p>
    <w:p w14:paraId="16B3513D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6.4.4. Пострадавшему при травмировании, отравлении и внезапном заболевании должна быть оказана первая помощь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организована его доставка в учреждение здравоохранения.</w:t>
      </w:r>
    </w:p>
    <w:p w14:paraId="78405651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6.4.5.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14:paraId="573C545D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Требования охраны труда по окончании работы </w:t>
      </w:r>
    </w:p>
    <w:p w14:paraId="407D6633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7.1. Порядок приема и передачи смены.</w:t>
      </w:r>
    </w:p>
    <w:p w14:paraId="25C69A61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7.1.1. Передача смены должна сопровождаться проверкой исправности оборудования, наличия и 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 w14:paraId="4F1D4BA3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7.2. Порядок отключения, остановки, разборки, очистки и смазки оборудования, приспособлений, машин, механизмов и аппаратуры.</w:t>
      </w:r>
    </w:p>
    <w:p w14:paraId="31EB823C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7.2.1. После окончания работ по уборке производственных помещений или территории необходимо:</w:t>
      </w:r>
    </w:p>
    <w:p w14:paraId="32EFFF5B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7.2.2. Инструмент, инвентарь и средства индивидуальной защиты убрать в места их хранения или сдать выдавшему их работнику.</w:t>
      </w:r>
    </w:p>
    <w:p w14:paraId="3C240B71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7.2.3. Об окончании работ и всех замечаниях доложить непосредственному руководителю работ, по возможности вымыть с мылом лицо, руки или принять душ.</w:t>
      </w:r>
    </w:p>
    <w:p w14:paraId="4DD7CF88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7.3. Порядок осмотра средств индивидуальной защиты после использования.</w:t>
      </w:r>
    </w:p>
    <w:p w14:paraId="6B417A4E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7.3.1. Снять средства индивидуальной защиты, спецодежду, спецобувь, осмотреть и удостовериться в их исправности, после чего убрать в индивидуальный шкаф или иное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предназначенное для них место. Не допускается хранение спецодежды на рабочем месте.</w:t>
      </w:r>
    </w:p>
    <w:p w14:paraId="49FE03BD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7.4. Порядок уборки отходов, полученных в ходе производственной деятельности.</w:t>
      </w:r>
    </w:p>
    <w:p w14:paraId="30E237D0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7.4.1. Собрать и вынести в установленное место мусор, загрязненную ветошь.</w:t>
      </w:r>
    </w:p>
    <w:p w14:paraId="7183EB58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7.5. Требования соблюдения личной гигиены.</w:t>
      </w:r>
    </w:p>
    <w:p w14:paraId="6CE8856E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7.5.1. Работники должны:</w:t>
      </w:r>
    </w:p>
    <w:p w14:paraId="2F53AD8B" w14:textId="77777777" w:rsidR="00EC08C9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принять душ;</w:t>
      </w:r>
    </w:p>
    <w:p w14:paraId="38358C95" w14:textId="77777777" w:rsidR="00EC08C9" w:rsidRDefault="0000000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надеть личную одежду.</w:t>
      </w:r>
    </w:p>
    <w:p w14:paraId="795EF6DC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7.6. Порядок извещения руководителя работ о недостатках, влияющих на безопасность труда, обнаруженных во время работы.</w:t>
      </w:r>
    </w:p>
    <w:p w14:paraId="4B3141BE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7.6.1. Об окончании работы и всех недостатках, обнаруженных во время работы, известить своего непосредственного руководителя.</w:t>
      </w:r>
    </w:p>
    <w:p w14:paraId="3BB3FE8D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7.7. По окончании работ по наряду-допуску закрыть наряд-допуск.</w:t>
      </w:r>
    </w:p>
    <w:p w14:paraId="0339299D" w14:textId="77777777" w:rsidR="00EC08C9" w:rsidRPr="00F97C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C2E">
        <w:rPr>
          <w:rFonts w:hAnsi="Times New Roman" w:cs="Times New Roman"/>
          <w:color w:val="000000"/>
          <w:sz w:val="24"/>
          <w:szCs w:val="24"/>
          <w:lang w:val="ru-RU"/>
        </w:rPr>
        <w:t>7.8. Выйти с территории предприятия через проходную.</w:t>
      </w:r>
    </w:p>
    <w:sectPr w:rsidR="00EC08C9" w:rsidRPr="00F97C2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078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4632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BE2F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AE55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8439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123446">
    <w:abstractNumId w:val="0"/>
  </w:num>
  <w:num w:numId="2" w16cid:durableId="551037376">
    <w:abstractNumId w:val="3"/>
  </w:num>
  <w:num w:numId="3" w16cid:durableId="1570578148">
    <w:abstractNumId w:val="2"/>
  </w:num>
  <w:num w:numId="4" w16cid:durableId="715129559">
    <w:abstractNumId w:val="4"/>
  </w:num>
  <w:num w:numId="5" w16cid:durableId="20514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23EF7"/>
    <w:rsid w:val="002D33B1"/>
    <w:rsid w:val="002D3591"/>
    <w:rsid w:val="003514A0"/>
    <w:rsid w:val="004F7E17"/>
    <w:rsid w:val="005A05CE"/>
    <w:rsid w:val="00653AF6"/>
    <w:rsid w:val="00B73A5A"/>
    <w:rsid w:val="00E438A1"/>
    <w:rsid w:val="00EC08C9"/>
    <w:rsid w:val="00F01E19"/>
    <w:rsid w:val="00F9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0872"/>
  <w15:docId w15:val="{9354BDC5-8BD6-444F-9720-277A32AA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4650</Words>
  <Characters>26505</Characters>
  <Application>Microsoft Office Word</Application>
  <DocSecurity>0</DocSecurity>
  <Lines>220</Lines>
  <Paragraphs>62</Paragraphs>
  <ScaleCrop>false</ScaleCrop>
  <Company/>
  <LinksUpToDate>false</LinksUpToDate>
  <CharactersWithSpaces>31093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dc:description>Подготовлено экспертами Актион-МЦФЭР</dc:description>
  <cp:lastModifiedBy>Валентина Багряшова</cp:lastModifiedBy>
  <cp:revision>3</cp:revision>
  <dcterms:created xsi:type="dcterms:W3CDTF">2024-01-30T19:06:00Z</dcterms:created>
  <dcterms:modified xsi:type="dcterms:W3CDTF">2024-01-31T09:43:00Z</dcterms:modified>
</cp:coreProperties>
</file>